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FC" w:rsidRDefault="006466DE">
      <w:pPr>
        <w:rPr>
          <w:b/>
        </w:rPr>
      </w:pPr>
      <w:r>
        <w:rPr>
          <w:b/>
        </w:rPr>
        <w:t>6 Historia 29.04.2020</w:t>
      </w:r>
    </w:p>
    <w:p w:rsidR="006466DE" w:rsidRDefault="006466DE">
      <w:r>
        <w:t>Temat: Podsumowanie wiadomości z działu „Upadek Rzeczypospolitej”.</w:t>
      </w:r>
    </w:p>
    <w:p w:rsidR="006466DE" w:rsidRDefault="006466DE">
      <w:r>
        <w:t>Wykonaj zadania z podręcznika str.182.</w:t>
      </w:r>
    </w:p>
    <w:p w:rsidR="006466DE" w:rsidRDefault="006466DE">
      <w:r>
        <w:t>Pracę wykonaj sam</w:t>
      </w:r>
      <w:r w:rsidR="006802DD">
        <w:t>odzielnie,</w:t>
      </w:r>
      <w:r>
        <w:t xml:space="preserve"> pisemnie w zeszycie do 30.04.2020.</w:t>
      </w:r>
    </w:p>
    <w:p w:rsidR="006466DE" w:rsidRDefault="006466DE"/>
    <w:p w:rsidR="006466DE" w:rsidRDefault="006466DE">
      <w:pPr>
        <w:rPr>
          <w:b/>
        </w:rPr>
      </w:pPr>
      <w:r>
        <w:rPr>
          <w:b/>
        </w:rPr>
        <w:t>30.04.2020</w:t>
      </w:r>
    </w:p>
    <w:p w:rsidR="006466DE" w:rsidRDefault="006466DE">
      <w:r>
        <w:t>Temat: Powtórzenie i utrwalenie wiadomości z działu „Upadek Rzeczypospolitej”.</w:t>
      </w:r>
    </w:p>
    <w:p w:rsidR="006466DE" w:rsidRDefault="006802DD">
      <w:r>
        <w:t>1.Wykonaj  ćwiczenia w zeszycie ćwiczeń (str.92-93)</w:t>
      </w:r>
    </w:p>
    <w:p w:rsidR="006802DD" w:rsidRDefault="006802DD">
      <w:r>
        <w:t>(pracę wykonaj i wyślij do 04.05.2020)</w:t>
      </w:r>
      <w:bookmarkStart w:id="0" w:name="_GoBack"/>
      <w:bookmarkEnd w:id="0"/>
    </w:p>
    <w:p w:rsidR="006802DD" w:rsidRPr="006802DD" w:rsidRDefault="006802DD">
      <w:pPr>
        <w:rPr>
          <w:b/>
        </w:rPr>
      </w:pPr>
      <w:r>
        <w:t xml:space="preserve">3.PRZYGOTUJ SIĘ DO SPRAWDZIANU WIADOMOŚCI </w:t>
      </w:r>
      <w:r>
        <w:rPr>
          <w:b/>
        </w:rPr>
        <w:t>-6 MAJA 2020 godzina 11:00.</w:t>
      </w:r>
    </w:p>
    <w:p w:rsidR="006466DE" w:rsidRPr="006466DE" w:rsidRDefault="006466DE"/>
    <w:sectPr w:rsidR="006466DE" w:rsidRPr="0064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04" w:rsidRDefault="002B4F04" w:rsidP="006802DD">
      <w:pPr>
        <w:spacing w:after="0" w:line="240" w:lineRule="auto"/>
      </w:pPr>
      <w:r>
        <w:separator/>
      </w:r>
    </w:p>
  </w:endnote>
  <w:endnote w:type="continuationSeparator" w:id="0">
    <w:p w:rsidR="002B4F04" w:rsidRDefault="002B4F04" w:rsidP="0068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04" w:rsidRDefault="002B4F04" w:rsidP="006802DD">
      <w:pPr>
        <w:spacing w:after="0" w:line="240" w:lineRule="auto"/>
      </w:pPr>
      <w:r>
        <w:separator/>
      </w:r>
    </w:p>
  </w:footnote>
  <w:footnote w:type="continuationSeparator" w:id="0">
    <w:p w:rsidR="002B4F04" w:rsidRDefault="002B4F04" w:rsidP="0068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E"/>
    <w:rsid w:val="002B4F04"/>
    <w:rsid w:val="006466DE"/>
    <w:rsid w:val="006802DD"/>
    <w:rsid w:val="00A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2020-04-27T14:53:00Z</dcterms:created>
  <dcterms:modified xsi:type="dcterms:W3CDTF">2020-04-27T15:13:00Z</dcterms:modified>
</cp:coreProperties>
</file>