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BD241" w14:textId="6B315EAC" w:rsidR="00B66599" w:rsidRPr="0081303B" w:rsidRDefault="00B059F0">
      <w:pPr>
        <w:rPr>
          <w:rFonts w:ascii="Arial" w:hAnsi="Arial" w:cs="Arial"/>
          <w:b/>
          <w:bCs/>
          <w:sz w:val="28"/>
          <w:szCs w:val="28"/>
        </w:rPr>
      </w:pPr>
      <w:r w:rsidRPr="0081303B">
        <w:rPr>
          <w:rFonts w:ascii="Arial" w:hAnsi="Arial" w:cs="Arial"/>
          <w:b/>
          <w:bCs/>
          <w:sz w:val="28"/>
          <w:szCs w:val="28"/>
        </w:rPr>
        <w:t xml:space="preserve">Historia klasa </w:t>
      </w:r>
      <w:r w:rsidR="00CE0ABD">
        <w:rPr>
          <w:rFonts w:ascii="Arial" w:hAnsi="Arial" w:cs="Arial"/>
          <w:b/>
          <w:bCs/>
          <w:sz w:val="28"/>
          <w:szCs w:val="28"/>
        </w:rPr>
        <w:t>1d LO (rozszerzenie)</w:t>
      </w:r>
    </w:p>
    <w:p w14:paraId="29687550" w14:textId="0B263517" w:rsidR="00863577" w:rsidRPr="0081303B" w:rsidRDefault="001E1ACD">
      <w:pPr>
        <w:rPr>
          <w:rFonts w:ascii="Arial" w:hAnsi="Arial" w:cs="Arial"/>
          <w:sz w:val="28"/>
          <w:szCs w:val="28"/>
        </w:rPr>
      </w:pPr>
      <w:r w:rsidRPr="0081303B">
        <w:rPr>
          <w:rFonts w:ascii="Arial" w:hAnsi="Arial" w:cs="Arial"/>
          <w:sz w:val="28"/>
          <w:szCs w:val="28"/>
        </w:rPr>
        <w:t>2</w:t>
      </w:r>
      <w:r w:rsidR="005F7A33">
        <w:rPr>
          <w:rFonts w:ascii="Arial" w:hAnsi="Arial" w:cs="Arial"/>
          <w:sz w:val="28"/>
          <w:szCs w:val="28"/>
        </w:rPr>
        <w:t>7</w:t>
      </w:r>
      <w:r w:rsidRPr="0081303B">
        <w:rPr>
          <w:rFonts w:ascii="Arial" w:hAnsi="Arial" w:cs="Arial"/>
          <w:sz w:val="28"/>
          <w:szCs w:val="28"/>
        </w:rPr>
        <w:t>.03.2020</w:t>
      </w:r>
    </w:p>
    <w:p w14:paraId="1DB17F2D" w14:textId="20E62B4C" w:rsidR="001E1ACD" w:rsidRPr="0081303B" w:rsidRDefault="001E1ACD">
      <w:pPr>
        <w:rPr>
          <w:rFonts w:ascii="Arial" w:hAnsi="Arial" w:cs="Arial"/>
        </w:rPr>
      </w:pPr>
      <w:r w:rsidRPr="0081303B">
        <w:rPr>
          <w:rFonts w:ascii="Arial" w:hAnsi="Arial" w:cs="Arial"/>
        </w:rPr>
        <w:t xml:space="preserve">Temat: </w:t>
      </w:r>
      <w:r w:rsidR="0050272B">
        <w:rPr>
          <w:rFonts w:ascii="Arial" w:hAnsi="Arial" w:cs="Arial"/>
          <w:b/>
          <w:bCs/>
        </w:rPr>
        <w:t>Przygotowanie do sprawdzianu z działu „Państwo pierwszych Piastów”</w:t>
      </w:r>
    </w:p>
    <w:p w14:paraId="2D7EF5A1" w14:textId="12347FA2" w:rsidR="00A564F2" w:rsidRDefault="0050272B" w:rsidP="00B059F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Zapoznaj się z wiadomościami ze stron 360-362.</w:t>
      </w:r>
    </w:p>
    <w:p w14:paraId="27694CD0" w14:textId="0A686CB3" w:rsidR="00B059F0" w:rsidRDefault="00A564F2" w:rsidP="00B059F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Wykonaj </w:t>
      </w:r>
      <w:r w:rsidR="0050272B">
        <w:rPr>
          <w:rFonts w:ascii="Arial" w:hAnsi="Arial" w:cs="Arial"/>
        </w:rPr>
        <w:t>zadania powtórzeniowe ze stron 364-366.</w:t>
      </w:r>
    </w:p>
    <w:p w14:paraId="631ECA85" w14:textId="332E7544" w:rsidR="0050272B" w:rsidRDefault="0050272B" w:rsidP="00B059F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Przygotuj się do sprawdzianu (poniedziałek, 30 marca, godzina 13:00 – do ustalenia).</w:t>
      </w:r>
    </w:p>
    <w:p w14:paraId="5FFFD1A7" w14:textId="1855863A" w:rsidR="008962C1" w:rsidRDefault="000B0D16" w:rsidP="00093C14">
      <w:pPr>
        <w:rPr>
          <w:rFonts w:ascii="Arial" w:hAnsi="Arial" w:cs="Arial"/>
        </w:rPr>
      </w:pPr>
      <w:r w:rsidRPr="0081303B">
        <w:rPr>
          <w:rFonts w:ascii="Arial" w:hAnsi="Arial" w:cs="Arial"/>
        </w:rPr>
        <w:t xml:space="preserve">Odpowiedzi prześlij do </w:t>
      </w:r>
      <w:r w:rsidR="0050272B">
        <w:rPr>
          <w:rFonts w:ascii="Arial" w:hAnsi="Arial" w:cs="Arial"/>
        </w:rPr>
        <w:t>29</w:t>
      </w:r>
      <w:r w:rsidR="008962C1" w:rsidRPr="0081303B">
        <w:rPr>
          <w:rFonts w:ascii="Arial" w:hAnsi="Arial" w:cs="Arial"/>
        </w:rPr>
        <w:t xml:space="preserve"> </w:t>
      </w:r>
      <w:r w:rsidR="002F6EB6" w:rsidRPr="0081303B">
        <w:rPr>
          <w:rFonts w:ascii="Arial" w:hAnsi="Arial" w:cs="Arial"/>
        </w:rPr>
        <w:t>marca</w:t>
      </w:r>
      <w:r w:rsidR="008962C1" w:rsidRPr="0081303B">
        <w:rPr>
          <w:rFonts w:ascii="Arial" w:hAnsi="Arial" w:cs="Arial"/>
        </w:rPr>
        <w:t xml:space="preserve"> na adres: mirka.koperska@wp.pl (skan lub zdjęcie).</w:t>
      </w:r>
    </w:p>
    <w:p w14:paraId="030149CC" w14:textId="77777777" w:rsidR="0050272B" w:rsidRDefault="0050272B" w:rsidP="0050272B">
      <w:pPr>
        <w:rPr>
          <w:rFonts w:ascii="Arial" w:hAnsi="Arial" w:cs="Arial"/>
        </w:rPr>
      </w:pPr>
    </w:p>
    <w:p w14:paraId="762B8F44" w14:textId="4CAC121A" w:rsidR="0050272B" w:rsidRPr="0081303B" w:rsidRDefault="0050272B" w:rsidP="0050272B">
      <w:pPr>
        <w:rPr>
          <w:rFonts w:ascii="Arial" w:hAnsi="Arial" w:cs="Arial"/>
        </w:rPr>
      </w:pPr>
      <w:r w:rsidRPr="0081303B">
        <w:rPr>
          <w:rFonts w:ascii="Arial" w:hAnsi="Arial" w:cs="Arial"/>
        </w:rPr>
        <w:t xml:space="preserve">Temat: </w:t>
      </w:r>
      <w:r>
        <w:rPr>
          <w:rFonts w:ascii="Arial" w:hAnsi="Arial" w:cs="Arial"/>
          <w:b/>
          <w:bCs/>
        </w:rPr>
        <w:t>Templariusze – rycerze święci w habitach czy heretycy?</w:t>
      </w:r>
    </w:p>
    <w:p w14:paraId="17FF3AC7" w14:textId="4727F644" w:rsidR="0050272B" w:rsidRDefault="0050272B" w:rsidP="0050272B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Przeczytaj tekst (str. 384).</w:t>
      </w:r>
    </w:p>
    <w:p w14:paraId="42444EEB" w14:textId="1671DE87" w:rsidR="0050272B" w:rsidRPr="0050272B" w:rsidRDefault="0050272B" w:rsidP="00093C14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 formie dłuższej wypowiedzi pisemnej odpowiedz na pytanie zawarte w temacie lekcji.</w:t>
      </w:r>
      <w:bookmarkStart w:id="0" w:name="_GoBack"/>
      <w:bookmarkEnd w:id="0"/>
    </w:p>
    <w:p w14:paraId="30A8EC24" w14:textId="6EF8BA91" w:rsidR="0050272B" w:rsidRPr="0081303B" w:rsidRDefault="0050272B" w:rsidP="00093C14">
      <w:pPr>
        <w:rPr>
          <w:rFonts w:ascii="Arial" w:hAnsi="Arial" w:cs="Arial"/>
        </w:rPr>
      </w:pPr>
      <w:r w:rsidRPr="0081303B">
        <w:rPr>
          <w:rFonts w:ascii="Arial" w:hAnsi="Arial" w:cs="Arial"/>
        </w:rPr>
        <w:t xml:space="preserve">Odpowiedzi prześlij do </w:t>
      </w:r>
      <w:r>
        <w:rPr>
          <w:rFonts w:ascii="Arial" w:hAnsi="Arial" w:cs="Arial"/>
        </w:rPr>
        <w:t>2</w:t>
      </w:r>
      <w:r w:rsidRPr="00813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kwietnia</w:t>
      </w:r>
      <w:r w:rsidRPr="0081303B">
        <w:rPr>
          <w:rFonts w:ascii="Arial" w:hAnsi="Arial" w:cs="Arial"/>
        </w:rPr>
        <w:t xml:space="preserve"> na adres: mirka.koperska@wp.pl (skan lub zdjęcie).</w:t>
      </w:r>
    </w:p>
    <w:p w14:paraId="6513E46D" w14:textId="3C73068A" w:rsidR="00B059F0" w:rsidRDefault="00B059F0" w:rsidP="00093C14">
      <w:pPr>
        <w:rPr>
          <w:rFonts w:ascii="Arial" w:hAnsi="Arial" w:cs="Arial"/>
        </w:rPr>
      </w:pPr>
      <w:r w:rsidRPr="0081303B">
        <w:rPr>
          <w:rFonts w:ascii="Arial" w:hAnsi="Arial" w:cs="Arial"/>
        </w:rPr>
        <w:t>Powodzenia, M. Koperska</w:t>
      </w:r>
    </w:p>
    <w:sectPr w:rsidR="00B0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B290F"/>
    <w:multiLevelType w:val="hybridMultilevel"/>
    <w:tmpl w:val="25D0F6E2"/>
    <w:lvl w:ilvl="0" w:tplc="E4F04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144124"/>
    <w:multiLevelType w:val="hybridMultilevel"/>
    <w:tmpl w:val="8E98E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90426"/>
    <w:multiLevelType w:val="hybridMultilevel"/>
    <w:tmpl w:val="63566464"/>
    <w:lvl w:ilvl="0" w:tplc="01346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7D7336"/>
    <w:multiLevelType w:val="hybridMultilevel"/>
    <w:tmpl w:val="4AAE6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229F9"/>
    <w:multiLevelType w:val="hybridMultilevel"/>
    <w:tmpl w:val="4AAE6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F0"/>
    <w:rsid w:val="00024CA5"/>
    <w:rsid w:val="00093C14"/>
    <w:rsid w:val="000B0D16"/>
    <w:rsid w:val="000B3F32"/>
    <w:rsid w:val="001E1ACD"/>
    <w:rsid w:val="00251D59"/>
    <w:rsid w:val="00274723"/>
    <w:rsid w:val="0029635C"/>
    <w:rsid w:val="002F6EB6"/>
    <w:rsid w:val="00313C4F"/>
    <w:rsid w:val="0033402B"/>
    <w:rsid w:val="00392D0C"/>
    <w:rsid w:val="004208F0"/>
    <w:rsid w:val="0050272B"/>
    <w:rsid w:val="00524970"/>
    <w:rsid w:val="005F7A33"/>
    <w:rsid w:val="006B1B14"/>
    <w:rsid w:val="00717B93"/>
    <w:rsid w:val="00725A76"/>
    <w:rsid w:val="007358A2"/>
    <w:rsid w:val="0077432B"/>
    <w:rsid w:val="0081303B"/>
    <w:rsid w:val="00842912"/>
    <w:rsid w:val="008962C1"/>
    <w:rsid w:val="008D1182"/>
    <w:rsid w:val="00A03973"/>
    <w:rsid w:val="00A564F2"/>
    <w:rsid w:val="00AB275E"/>
    <w:rsid w:val="00AF7167"/>
    <w:rsid w:val="00B059F0"/>
    <w:rsid w:val="00B66599"/>
    <w:rsid w:val="00BF4CA1"/>
    <w:rsid w:val="00CE0ABD"/>
    <w:rsid w:val="00DB1BA2"/>
    <w:rsid w:val="00F8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4BB5"/>
  <w15:chartTrackingRefBased/>
  <w15:docId w15:val="{CFCEBC3A-5814-4929-B33D-00BFB31D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9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62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6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KK</cp:lastModifiedBy>
  <cp:revision>4</cp:revision>
  <dcterms:created xsi:type="dcterms:W3CDTF">2020-03-25T08:13:00Z</dcterms:created>
  <dcterms:modified xsi:type="dcterms:W3CDTF">2020-03-25T08:20:00Z</dcterms:modified>
</cp:coreProperties>
</file>